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E" w:rsidRPr="00731A8D" w:rsidRDefault="008C03DE" w:rsidP="008C03D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Администрация сельского поселения «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  <w:r w:rsidRPr="00731A8D">
        <w:rPr>
          <w:rStyle w:val="a3"/>
          <w:b w:val="0"/>
          <w:sz w:val="28"/>
          <w:szCs w:val="28"/>
        </w:rPr>
        <w:t>»</w:t>
      </w:r>
    </w:p>
    <w:p w:rsidR="008C03DE" w:rsidRPr="00731A8D" w:rsidRDefault="008C03DE" w:rsidP="008C03D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8C03DE" w:rsidRDefault="008C03DE" w:rsidP="008C03D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ПОСТАНОВЛЕНИЕ</w:t>
      </w:r>
    </w:p>
    <w:p w:rsidR="008C03DE" w:rsidRPr="00731A8D" w:rsidRDefault="00A97BF7" w:rsidP="008C03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3DE" w:rsidRPr="00731A8D" w:rsidRDefault="00A97BF7" w:rsidP="008C03D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29</w:t>
      </w:r>
      <w:r w:rsidR="008C03DE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11</w:t>
      </w:r>
      <w:r w:rsidR="008C03DE">
        <w:rPr>
          <w:rStyle w:val="a3"/>
          <w:b w:val="0"/>
          <w:sz w:val="28"/>
          <w:szCs w:val="28"/>
        </w:rPr>
        <w:t>.</w:t>
      </w:r>
      <w:r w:rsidR="008C03DE" w:rsidRPr="00731A8D">
        <w:rPr>
          <w:rStyle w:val="a3"/>
          <w:b w:val="0"/>
          <w:sz w:val="28"/>
          <w:szCs w:val="28"/>
        </w:rPr>
        <w:t>201</w:t>
      </w:r>
      <w:r w:rsidR="008C03DE">
        <w:rPr>
          <w:rStyle w:val="a3"/>
          <w:b w:val="0"/>
          <w:sz w:val="28"/>
          <w:szCs w:val="28"/>
        </w:rPr>
        <w:t>8</w:t>
      </w:r>
      <w:r w:rsidR="008C03DE" w:rsidRPr="00731A8D">
        <w:rPr>
          <w:rStyle w:val="a3"/>
          <w:b w:val="0"/>
          <w:sz w:val="28"/>
          <w:szCs w:val="28"/>
        </w:rPr>
        <w:t xml:space="preserve">     </w:t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  <w:t xml:space="preserve"> </w:t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 w:rsidRPr="00731A8D">
        <w:rPr>
          <w:rStyle w:val="a3"/>
          <w:b w:val="0"/>
          <w:sz w:val="28"/>
          <w:szCs w:val="28"/>
        </w:rPr>
        <w:tab/>
      </w:r>
      <w:r w:rsidR="008C03DE">
        <w:rPr>
          <w:rStyle w:val="a3"/>
          <w:b w:val="0"/>
          <w:sz w:val="28"/>
          <w:szCs w:val="28"/>
        </w:rPr>
        <w:t xml:space="preserve">         </w:t>
      </w:r>
      <w:r>
        <w:rPr>
          <w:rStyle w:val="a3"/>
          <w:b w:val="0"/>
          <w:sz w:val="28"/>
          <w:szCs w:val="28"/>
        </w:rPr>
        <w:t xml:space="preserve">  </w:t>
      </w:r>
      <w:r w:rsidR="008C03DE">
        <w:rPr>
          <w:rStyle w:val="a3"/>
          <w:b w:val="0"/>
          <w:sz w:val="28"/>
          <w:szCs w:val="28"/>
        </w:rPr>
        <w:t xml:space="preserve"> № </w:t>
      </w:r>
      <w:r>
        <w:rPr>
          <w:rStyle w:val="a3"/>
          <w:b w:val="0"/>
          <w:sz w:val="28"/>
          <w:szCs w:val="28"/>
        </w:rPr>
        <w:t>22</w:t>
      </w:r>
      <w:r w:rsidR="008C03DE" w:rsidRPr="00731A8D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C03DE" w:rsidRPr="00731A8D" w:rsidRDefault="008C03DE" w:rsidP="008C03D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</w:t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  <w:t xml:space="preserve">       </w:t>
      </w:r>
    </w:p>
    <w:p w:rsidR="008C03DE" w:rsidRPr="00731A8D" w:rsidRDefault="008C03DE" w:rsidP="008C03DE">
      <w:pPr>
        <w:pStyle w:val="a4"/>
        <w:spacing w:before="0" w:beforeAutospacing="0" w:after="0" w:afterAutospacing="0"/>
        <w:ind w:left="3540" w:firstLine="708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с. 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</w:p>
    <w:p w:rsidR="008C03DE" w:rsidRPr="00385C38" w:rsidRDefault="008C03DE" w:rsidP="008C03DE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</w:p>
    <w:p w:rsidR="008C03DE" w:rsidRDefault="008C03DE" w:rsidP="008C03D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C03DE" w:rsidRDefault="00084D23" w:rsidP="008C03D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C03DE">
        <w:rPr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 w:rsidR="008C03DE">
        <w:rPr>
          <w:sz w:val="28"/>
          <w:szCs w:val="28"/>
        </w:rPr>
        <w:t>антикоррупционной</w:t>
      </w:r>
      <w:proofErr w:type="spellEnd"/>
      <w:r w:rsidR="008C03DE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декабря 2010 г. № 96 «Об </w:t>
      </w:r>
      <w:proofErr w:type="spellStart"/>
      <w:r w:rsidR="008C03DE">
        <w:rPr>
          <w:sz w:val="28"/>
          <w:szCs w:val="28"/>
        </w:rPr>
        <w:t>антикоррупционной</w:t>
      </w:r>
      <w:proofErr w:type="spellEnd"/>
      <w:r w:rsidR="008C03DE">
        <w:rPr>
          <w:sz w:val="28"/>
          <w:szCs w:val="28"/>
        </w:rPr>
        <w:t xml:space="preserve"> экспертизе нормативных правовых актов и проектов нормативных правовых актов», на основании протеста </w:t>
      </w:r>
      <w:proofErr w:type="spellStart"/>
      <w:r w:rsidR="008C03DE">
        <w:rPr>
          <w:sz w:val="28"/>
          <w:szCs w:val="28"/>
        </w:rPr>
        <w:t>Дульдургинской</w:t>
      </w:r>
      <w:proofErr w:type="spellEnd"/>
      <w:r w:rsidR="008C03DE">
        <w:rPr>
          <w:sz w:val="28"/>
          <w:szCs w:val="28"/>
        </w:rPr>
        <w:t xml:space="preserve">  прокуратуры от   .11.2018  года № 22-114б-2018,</w:t>
      </w:r>
      <w:proofErr w:type="gramEnd"/>
    </w:p>
    <w:p w:rsidR="008C03DE" w:rsidRDefault="008C03DE" w:rsidP="008C03D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8C03DE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Pr="0062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br/>
        <w:t>нормативных правовых актов и их проектов 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постановлением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№2  от 25.01.2016.</w:t>
      </w:r>
    </w:p>
    <w:p w:rsidR="008C03DE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п.4 Порядка дополнить словом «полномочий».</w:t>
      </w:r>
    </w:p>
    <w:p w:rsidR="008C03DE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п. 4 Порядка дополнить  следующим пунктом:  </w:t>
      </w:r>
    </w:p>
    <w:p w:rsidR="008C03DE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«и») нормативные коллизии – противоречия, в том числе  внутренние, между нормами, создающие  для  государственных  органов, органов местного  самоуправления или организаций (их должностных лиц) возможность произвольного выбора норм, подлежащих  применению в конкретном случае.</w:t>
      </w:r>
    </w:p>
    <w:p w:rsidR="008C03DE" w:rsidRDefault="008C03DE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п.15 « </w:t>
      </w:r>
      <w:r w:rsidR="00084D23">
        <w:rPr>
          <w:rFonts w:ascii="Times New Roman" w:hAnsi="Times New Roman" w:cs="Times New Roman"/>
          <w:sz w:val="28"/>
          <w:szCs w:val="28"/>
        </w:rPr>
        <w:t>органы, организации</w:t>
      </w:r>
      <w:r w:rsidR="0033138B">
        <w:rPr>
          <w:rFonts w:ascii="Times New Roman" w:hAnsi="Times New Roman" w:cs="Times New Roman"/>
          <w:sz w:val="28"/>
          <w:szCs w:val="28"/>
        </w:rPr>
        <w:t xml:space="preserve">, их должностные лица </w:t>
      </w:r>
      <w:r w:rsidR="0008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 нормативных  правовых актах  (проектах  нормативных  правовых актов) </w:t>
      </w:r>
      <w:r w:rsidR="0008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84D23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="00084D23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084D23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 об этом органы  прокуратуры.</w:t>
      </w:r>
    </w:p>
    <w:p w:rsidR="00084D23" w:rsidRDefault="00084D23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п.11 для размещения нормативных правовых актов (проектов нормативных  правовых актов)  указать адрес официального сайта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D23" w:rsidRPr="00701E61" w:rsidRDefault="00084D23" w:rsidP="008C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DE" w:rsidRPr="000D5C9A" w:rsidRDefault="008C03DE" w:rsidP="008C03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C9A"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 w:rsidRPr="000D5C9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D5C9A">
        <w:rPr>
          <w:rFonts w:ascii="Times New Roman" w:hAnsi="Times New Roman" w:cs="Times New Roman"/>
          <w:sz w:val="28"/>
          <w:szCs w:val="28"/>
        </w:rPr>
        <w:t xml:space="preserve">»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03DE" w:rsidRDefault="008C03DE" w:rsidP="008C03D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3. </w:t>
      </w: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8C03DE" w:rsidRPr="002F7A29" w:rsidRDefault="008C03DE" w:rsidP="008C03D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A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84D23" w:rsidRDefault="00084D23" w:rsidP="008C03DE">
      <w:pPr>
        <w:pStyle w:val="a4"/>
        <w:spacing w:line="300" w:lineRule="atLeast"/>
        <w:jc w:val="both"/>
        <w:rPr>
          <w:sz w:val="28"/>
          <w:szCs w:val="28"/>
        </w:rPr>
      </w:pPr>
    </w:p>
    <w:p w:rsidR="008C03DE" w:rsidRPr="00084D23" w:rsidRDefault="008C03DE" w:rsidP="00084D23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  Глава сельского поселения                                                             </w:t>
      </w:r>
      <w:r>
        <w:rPr>
          <w:sz w:val="28"/>
          <w:szCs w:val="28"/>
        </w:rPr>
        <w:t>Б.Б.Доржиев</w:t>
      </w:r>
    </w:p>
    <w:sectPr w:rsidR="008C03DE" w:rsidRPr="00084D23" w:rsidSect="00084D2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3DE"/>
    <w:rsid w:val="000460D8"/>
    <w:rsid w:val="00084D23"/>
    <w:rsid w:val="0033138B"/>
    <w:rsid w:val="00337F5E"/>
    <w:rsid w:val="00607097"/>
    <w:rsid w:val="008C03DE"/>
    <w:rsid w:val="00A30860"/>
    <w:rsid w:val="00A97BF7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F5E"/>
    <w:rPr>
      <w:b/>
      <w:bCs/>
    </w:rPr>
  </w:style>
  <w:style w:type="paragraph" w:styleId="a4">
    <w:name w:val="Normal (Web)"/>
    <w:basedOn w:val="a"/>
    <w:uiPriority w:val="99"/>
    <w:unhideWhenUsed/>
    <w:rsid w:val="008C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2018-12-03T03:56:00Z</cp:lastPrinted>
  <dcterms:created xsi:type="dcterms:W3CDTF">2018-12-03T03:59:00Z</dcterms:created>
  <dcterms:modified xsi:type="dcterms:W3CDTF">2018-12-03T03:59:00Z</dcterms:modified>
</cp:coreProperties>
</file>