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54" w:rsidRDefault="00904F54" w:rsidP="00904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114BE" w:rsidRDefault="00904F54" w:rsidP="00904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«Узон»</w:t>
      </w:r>
    </w:p>
    <w:p w:rsidR="00904F54" w:rsidRDefault="00904F54" w:rsidP="00904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F54" w:rsidRDefault="00904F54" w:rsidP="00904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4F54" w:rsidRDefault="00904F54" w:rsidP="00904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F54" w:rsidRDefault="00904F54" w:rsidP="00904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11.03.2011                                                                                                              </w:t>
      </w:r>
      <w:r w:rsidR="005722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6/1</w:t>
      </w:r>
    </w:p>
    <w:p w:rsidR="00904F54" w:rsidRDefault="00904F54" w:rsidP="00904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F54" w:rsidRDefault="00904F54" w:rsidP="00904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904F54" w:rsidRDefault="00904F54" w:rsidP="00904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F54" w:rsidRDefault="00904F54" w:rsidP="00904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Постановления № 83 от 25.10.2007 г.</w:t>
      </w:r>
    </w:p>
    <w:p w:rsidR="00904F54" w:rsidRDefault="00904F54" w:rsidP="00904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создании комиссии  по предупреждению и </w:t>
      </w:r>
    </w:p>
    <w:p w:rsidR="00904F54" w:rsidRDefault="00904F54" w:rsidP="00904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чрезвычайных ситуаций </w:t>
      </w:r>
    </w:p>
    <w:p w:rsidR="00904F54" w:rsidRDefault="00904F54" w:rsidP="00904F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обеспечению пожарной безопасности»</w:t>
      </w:r>
    </w:p>
    <w:p w:rsidR="00904F54" w:rsidRDefault="00904F54" w:rsidP="00904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F54" w:rsidRDefault="00904F54" w:rsidP="0090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Постановления Правительства Забайкальского края от 23 декабря 2008 года № 140  «О комиссии  по предупреждению и ликвидации чрезвычайных ситуаций и обеспечению пожарной безопасности</w:t>
      </w:r>
      <w:r w:rsidRPr="0090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:rsidR="00904F54" w:rsidRDefault="00904F54" w:rsidP="00904F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F54" w:rsidRDefault="00025C58" w:rsidP="00904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5C58" w:rsidRDefault="00025C58" w:rsidP="00904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  по предупреждению и ликвидации чрезвычайных ситуаций и обеспечению пожарной безопасности и утвердить ее состав (Приложение).</w:t>
      </w:r>
    </w:p>
    <w:p w:rsidR="00025C58" w:rsidRDefault="00025C58" w:rsidP="00025C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25C58" w:rsidRDefault="00025C58" w:rsidP="00025C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5C58" w:rsidRPr="00025C58" w:rsidRDefault="00025C58" w:rsidP="00025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58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025C58" w:rsidRPr="00025C58" w:rsidRDefault="00025C58" w:rsidP="00025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58">
        <w:rPr>
          <w:rFonts w:ascii="Times New Roman" w:hAnsi="Times New Roman" w:cs="Times New Roman"/>
          <w:b/>
          <w:sz w:val="28"/>
          <w:szCs w:val="28"/>
        </w:rPr>
        <w:t>комиссии  по предупреждению и ликвидации чрезвычайных ситуаций и обеспечению пожарной безопасности сельского поселения «Узон»</w:t>
      </w:r>
    </w:p>
    <w:p w:rsidR="00904F54" w:rsidRDefault="00904F54" w:rsidP="00904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904F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C58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25C58" w:rsidRDefault="00025C58" w:rsidP="00025C5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«Узон».</w:t>
      </w:r>
    </w:p>
    <w:p w:rsidR="00025C58" w:rsidRDefault="00025C58" w:rsidP="00025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025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C58">
        <w:rPr>
          <w:rFonts w:ascii="Times New Roman" w:hAnsi="Times New Roman" w:cs="Times New Roman"/>
          <w:b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025C58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025C58" w:rsidRPr="00025C58" w:rsidRDefault="00025C58" w:rsidP="00025C5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25C58">
        <w:rPr>
          <w:rFonts w:ascii="Times New Roman" w:hAnsi="Times New Roman" w:cs="Times New Roman"/>
          <w:sz w:val="28"/>
          <w:szCs w:val="28"/>
        </w:rPr>
        <w:t xml:space="preserve">Цыренов </w:t>
      </w:r>
      <w:proofErr w:type="spellStart"/>
      <w:r w:rsidRPr="00025C58">
        <w:rPr>
          <w:rFonts w:ascii="Times New Roman" w:hAnsi="Times New Roman" w:cs="Times New Roman"/>
          <w:sz w:val="28"/>
          <w:szCs w:val="28"/>
        </w:rPr>
        <w:t>Баир</w:t>
      </w:r>
      <w:proofErr w:type="spellEnd"/>
      <w:r w:rsidRPr="00025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58">
        <w:rPr>
          <w:rFonts w:ascii="Times New Roman" w:hAnsi="Times New Roman" w:cs="Times New Roman"/>
          <w:sz w:val="28"/>
          <w:szCs w:val="28"/>
        </w:rPr>
        <w:t>Дашицыренови</w:t>
      </w:r>
      <w:proofErr w:type="gramStart"/>
      <w:r w:rsidRPr="00025C5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25C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5C58">
        <w:rPr>
          <w:rFonts w:ascii="Times New Roman" w:hAnsi="Times New Roman" w:cs="Times New Roman"/>
          <w:sz w:val="28"/>
          <w:szCs w:val="28"/>
        </w:rPr>
        <w:t xml:space="preserve"> главный специалист сельского поселения «Узон».</w:t>
      </w:r>
    </w:p>
    <w:p w:rsidR="00025C58" w:rsidRPr="00025C58" w:rsidRDefault="00025C58" w:rsidP="00025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C5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25C58" w:rsidRDefault="00025C58" w:rsidP="00025C5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Цырендоржиев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Галсандоржи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025C58" w:rsidRDefault="00025C58" w:rsidP="00025C5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Мункожаргал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Дашинимаеви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агрокооператива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25C58" w:rsidRPr="00025C58" w:rsidRDefault="00025C58" w:rsidP="00025C5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5C58">
        <w:rPr>
          <w:rFonts w:ascii="Times New Roman" w:hAnsi="Times New Roman" w:cs="Times New Roman"/>
          <w:sz w:val="28"/>
          <w:szCs w:val="28"/>
        </w:rPr>
        <w:t>Даширабданов</w:t>
      </w:r>
      <w:proofErr w:type="spellEnd"/>
      <w:r w:rsidRPr="00025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58">
        <w:rPr>
          <w:rFonts w:ascii="Times New Roman" w:hAnsi="Times New Roman" w:cs="Times New Roman"/>
          <w:sz w:val="28"/>
          <w:szCs w:val="28"/>
        </w:rPr>
        <w:t>Батор</w:t>
      </w:r>
      <w:proofErr w:type="spellEnd"/>
      <w:r w:rsidRPr="00025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C58">
        <w:rPr>
          <w:rFonts w:ascii="Times New Roman" w:hAnsi="Times New Roman" w:cs="Times New Roman"/>
          <w:sz w:val="28"/>
          <w:szCs w:val="28"/>
        </w:rPr>
        <w:t>Дашидондокови</w:t>
      </w:r>
      <w:proofErr w:type="gramStart"/>
      <w:r w:rsidRPr="00025C5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025C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5C58">
        <w:rPr>
          <w:rFonts w:ascii="Times New Roman" w:hAnsi="Times New Roman" w:cs="Times New Roman"/>
          <w:sz w:val="28"/>
          <w:szCs w:val="28"/>
        </w:rPr>
        <w:t xml:space="preserve"> завхоз администрации сельского поселения «Узон»;</w:t>
      </w:r>
    </w:p>
    <w:p w:rsidR="00025C58" w:rsidRDefault="00025C58" w:rsidP="00025C5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Юмжидма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Дамдинцыреновн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сельского поселения «Узон»;</w:t>
      </w:r>
    </w:p>
    <w:p w:rsidR="00025C58" w:rsidRDefault="00DE7B8E" w:rsidP="00025C5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Соктоева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25C58">
        <w:rPr>
          <w:rFonts w:ascii="Times New Roman" w:hAnsi="Times New Roman" w:cs="Times New Roman"/>
          <w:sz w:val="28"/>
          <w:szCs w:val="28"/>
        </w:rPr>
        <w:t>улмажаб</w:t>
      </w:r>
      <w:proofErr w:type="spellEnd"/>
      <w:r w:rsidR="00025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C58">
        <w:rPr>
          <w:rFonts w:ascii="Times New Roman" w:hAnsi="Times New Roman" w:cs="Times New Roman"/>
          <w:sz w:val="28"/>
          <w:szCs w:val="28"/>
        </w:rPr>
        <w:t>Соктоевн</w:t>
      </w:r>
      <w:proofErr w:type="gramStart"/>
      <w:r w:rsidR="00025C5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5C5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5C58">
        <w:rPr>
          <w:rFonts w:ascii="Times New Roman" w:hAnsi="Times New Roman" w:cs="Times New Roman"/>
          <w:sz w:val="28"/>
          <w:szCs w:val="28"/>
        </w:rPr>
        <w:t xml:space="preserve"> заведующая МДОУ «Радуга»;</w:t>
      </w:r>
    </w:p>
    <w:p w:rsidR="00DE7B8E" w:rsidRDefault="00DE7B8E" w:rsidP="00DE7B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Жалсандоржиевн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r w:rsidRPr="00025C58">
        <w:rPr>
          <w:rFonts w:ascii="Times New Roman" w:hAnsi="Times New Roman" w:cs="Times New Roman"/>
          <w:sz w:val="28"/>
          <w:szCs w:val="28"/>
        </w:rPr>
        <w:t>сельского поселения «Узон»;</w:t>
      </w:r>
    </w:p>
    <w:p w:rsidR="00DE7B8E" w:rsidRDefault="00DE7B8E" w:rsidP="00DE7B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Гончиковн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 МУК СДК;</w:t>
      </w:r>
    </w:p>
    <w:p w:rsidR="00DE7B8E" w:rsidRDefault="00DE7B8E" w:rsidP="00DE7B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Янжиндулма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Сайнсаковн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заведующая ОВОП;</w:t>
      </w:r>
    </w:p>
    <w:p w:rsidR="00DE7B8E" w:rsidRDefault="00DE7B8E" w:rsidP="00DE7B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Цыдыпович-директор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Доодо-Элеэ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E7B8E" w:rsidRDefault="00DE7B8E" w:rsidP="00DE7B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Шираповна-заведующая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библиотека»;</w:t>
      </w:r>
    </w:p>
    <w:p w:rsidR="00DE7B8E" w:rsidRDefault="00DE7B8E" w:rsidP="00DE7B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Амоголон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Гончикнимаеви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инженер АК «Узон»;</w:t>
      </w:r>
    </w:p>
    <w:p w:rsidR="00DE7B8E" w:rsidRDefault="00DE7B8E" w:rsidP="00DE7B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Селезнев Владимир Львович- зав. складом ГСМ АК «Узон»;</w:t>
      </w:r>
    </w:p>
    <w:p w:rsidR="00DE7B8E" w:rsidRDefault="00DE7B8E" w:rsidP="00DE7B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Цыбендоржиев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завхоз МОУ «УСОШ»;</w:t>
      </w:r>
    </w:p>
    <w:p w:rsidR="00DE7B8E" w:rsidRDefault="00DE7B8E" w:rsidP="00DE7B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Владимирович- водитель администрации СП «Узон»;</w:t>
      </w:r>
    </w:p>
    <w:p w:rsidR="00DE7B8E" w:rsidRPr="00025C58" w:rsidRDefault="00DE7B8E" w:rsidP="00DE7B8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Базаров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водитель ОВОП.</w:t>
      </w:r>
    </w:p>
    <w:p w:rsidR="00025C58" w:rsidRPr="00DE7B8E" w:rsidRDefault="00025C58" w:rsidP="00DE7B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25C58" w:rsidRDefault="00025C58" w:rsidP="00904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4F54" w:rsidRPr="00904F54" w:rsidRDefault="00904F54" w:rsidP="00904F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04F54" w:rsidRPr="00904F54" w:rsidSect="00904F5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CB3"/>
    <w:multiLevelType w:val="hybridMultilevel"/>
    <w:tmpl w:val="5BBE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737C"/>
    <w:multiLevelType w:val="hybridMultilevel"/>
    <w:tmpl w:val="8C3C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69A5"/>
    <w:multiLevelType w:val="hybridMultilevel"/>
    <w:tmpl w:val="7862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1370D"/>
    <w:multiLevelType w:val="hybridMultilevel"/>
    <w:tmpl w:val="3D288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33E1C"/>
    <w:multiLevelType w:val="hybridMultilevel"/>
    <w:tmpl w:val="9A3A2B02"/>
    <w:lvl w:ilvl="0" w:tplc="CFB03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45957"/>
    <w:multiLevelType w:val="hybridMultilevel"/>
    <w:tmpl w:val="A108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04F54"/>
    <w:rsid w:val="00025C58"/>
    <w:rsid w:val="0057224E"/>
    <w:rsid w:val="006F7E26"/>
    <w:rsid w:val="00904F54"/>
    <w:rsid w:val="00B114BE"/>
    <w:rsid w:val="00D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2019-03-26T14:14:00Z</dcterms:created>
  <dcterms:modified xsi:type="dcterms:W3CDTF">2019-03-29T05:33:00Z</dcterms:modified>
</cp:coreProperties>
</file>